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80" w:rsidRDefault="00A7145B" w:rsidP="00A714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80">
        <w:rPr>
          <w:rFonts w:ascii="Times New Roman" w:hAnsi="Times New Roman" w:cs="Times New Roman"/>
          <w:b/>
          <w:sz w:val="28"/>
          <w:szCs w:val="28"/>
        </w:rPr>
        <w:t>ACECC CIVIL ENGINEERING PROJECT AWARD(S)</w:t>
      </w:r>
      <w:r w:rsidR="00AE5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45B" w:rsidRPr="00AE5280" w:rsidRDefault="00A7145B" w:rsidP="00A714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80">
        <w:rPr>
          <w:rFonts w:ascii="Times New Roman" w:hAnsi="Times New Roman" w:cs="Times New Roman"/>
          <w:b/>
          <w:sz w:val="28"/>
          <w:szCs w:val="28"/>
        </w:rPr>
        <w:t xml:space="preserve">VOTING </w:t>
      </w:r>
      <w:r w:rsidR="005A68A5" w:rsidRPr="00AE5280">
        <w:rPr>
          <w:rFonts w:ascii="Times New Roman" w:hAnsi="Times New Roman" w:cs="Times New Roman"/>
          <w:b/>
          <w:sz w:val="28"/>
          <w:szCs w:val="28"/>
        </w:rPr>
        <w:t xml:space="preserve">SUMMARY </w:t>
      </w:r>
      <w:r w:rsidRPr="00AE5280">
        <w:rPr>
          <w:rFonts w:ascii="Times New Roman" w:hAnsi="Times New Roman" w:cs="Times New Roman"/>
          <w:b/>
          <w:sz w:val="28"/>
          <w:szCs w:val="28"/>
        </w:rPr>
        <w:t>FORM</w:t>
      </w:r>
    </w:p>
    <w:p w:rsidR="00A7145B" w:rsidRPr="00AE5280" w:rsidRDefault="00A7145B" w:rsidP="005A68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5A68A5" w:rsidRPr="00AE5280" w:rsidTr="00AE5280"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A68A5" w:rsidRPr="00AE5280" w:rsidRDefault="005A68A5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Ranking Scored By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A68A5" w:rsidRPr="00AE5280" w:rsidRDefault="005A68A5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Project No. 1 Nominated By________</w:t>
            </w:r>
            <w:r w:rsidR="00AE5280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A68A5" w:rsidRPr="00AE5280" w:rsidRDefault="005A68A5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Project No. 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Nominated By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  <w:r w:rsidR="00AE5280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</w:p>
        </w:tc>
        <w:tc>
          <w:tcPr>
            <w:tcW w:w="1440" w:type="dxa"/>
            <w:vAlign w:val="bottom"/>
          </w:tcPr>
          <w:p w:rsidR="005A68A5" w:rsidRPr="00AE5280" w:rsidRDefault="005A68A5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Project No. 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Nominated By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  <w:r w:rsidR="00AE5280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</w:tc>
        <w:tc>
          <w:tcPr>
            <w:tcW w:w="1440" w:type="dxa"/>
            <w:vAlign w:val="bottom"/>
          </w:tcPr>
          <w:p w:rsidR="005A68A5" w:rsidRPr="00AE5280" w:rsidRDefault="005A68A5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Project No. 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Nominated By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  <w:r w:rsidR="00AE5280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</w:tc>
        <w:tc>
          <w:tcPr>
            <w:tcW w:w="1440" w:type="dxa"/>
            <w:vAlign w:val="bottom"/>
          </w:tcPr>
          <w:p w:rsidR="005A68A5" w:rsidRPr="00AE5280" w:rsidRDefault="005A68A5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Project No. 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Nominated By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  <w:r w:rsidR="00AE5280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</w:tc>
        <w:tc>
          <w:tcPr>
            <w:tcW w:w="1440" w:type="dxa"/>
            <w:vAlign w:val="bottom"/>
          </w:tcPr>
          <w:p w:rsidR="005A68A5" w:rsidRPr="00AE5280" w:rsidRDefault="005A68A5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Project No. 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Nominated By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  <w:r w:rsidR="00AE5280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A68A5" w:rsidRPr="00AE5280" w:rsidRDefault="005A68A5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Project No. 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Nominated By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  <w:r w:rsidR="00AE5280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A68A5" w:rsidRPr="00AE5280" w:rsidRDefault="005A68A5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Project No. 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Nominated By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  <w:r w:rsidR="00AE5280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A68A5" w:rsidRPr="00AE5280" w:rsidRDefault="005A68A5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Project No. 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Nominated By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  <w:r w:rsidR="00AE5280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</w:tr>
      <w:tr w:rsidR="005A68A5" w:rsidRPr="00AE5280" w:rsidTr="00AE5280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ASCE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CICHE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EA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HAKI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ICE(I)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IEB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IEP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JSCE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KSCE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MACE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NEA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PICE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VFCEA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55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Total Ranking Score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AE5280">
        <w:trPr>
          <w:trHeight w:val="46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Final Ranking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1927" w:rsidRPr="00AE5280" w:rsidRDefault="00581927" w:rsidP="00581927">
      <w:pPr>
        <w:pStyle w:val="NoSpacing"/>
        <w:rPr>
          <w:rFonts w:ascii="Times New Roman" w:hAnsi="Times New Roman" w:cs="Times New Roman"/>
        </w:rPr>
      </w:pPr>
    </w:p>
    <w:p w:rsidR="00AE5280" w:rsidRPr="00AE5280" w:rsidRDefault="00AE5280" w:rsidP="00581927">
      <w:pPr>
        <w:pStyle w:val="NoSpacing"/>
        <w:rPr>
          <w:rFonts w:ascii="Times New Roman" w:hAnsi="Times New Roman" w:cs="Times New Roman"/>
        </w:rPr>
      </w:pPr>
    </w:p>
    <w:p w:rsidR="00AE5280" w:rsidRPr="00AE5280" w:rsidRDefault="00AE5280" w:rsidP="00581927">
      <w:pPr>
        <w:pStyle w:val="NoSpacing"/>
        <w:rPr>
          <w:rFonts w:ascii="Times New Roman" w:hAnsi="Times New Roman" w:cs="Times New Roman"/>
        </w:rPr>
      </w:pPr>
    </w:p>
    <w:p w:rsidR="00AE5280" w:rsidRPr="00AE5280" w:rsidRDefault="00AE5280" w:rsidP="00AE5280">
      <w:pPr>
        <w:pStyle w:val="NoSpacing"/>
        <w:jc w:val="center"/>
        <w:rPr>
          <w:rFonts w:ascii="Times New Roman" w:hAnsi="Times New Roman" w:cs="Times New Roman"/>
        </w:rPr>
      </w:pPr>
      <w:r w:rsidRPr="00AE5280">
        <w:rPr>
          <w:rFonts w:ascii="Times New Roman" w:hAnsi="Times New Roman" w:cs="Times New Roman"/>
        </w:rPr>
        <w:t>Summarized by</w:t>
      </w:r>
      <w:r>
        <w:rPr>
          <w:rFonts w:ascii="Times New Roman" w:hAnsi="Times New Roman" w:cs="Times New Roman"/>
        </w:rPr>
        <w:t>:</w:t>
      </w:r>
      <w:r w:rsidRPr="00AE5280">
        <w:rPr>
          <w:rFonts w:ascii="Times New Roman" w:hAnsi="Times New Roman" w:cs="Times New Roman"/>
        </w:rPr>
        <w:t xml:space="preserve"> _______________________________________________________ (Awards Subcommittee Chair)</w:t>
      </w:r>
    </w:p>
    <w:sectPr w:rsidR="00AE5280" w:rsidRPr="00AE5280" w:rsidSect="00041D7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27" w:rsidRDefault="00581927" w:rsidP="00581927">
      <w:pPr>
        <w:spacing w:after="0" w:line="240" w:lineRule="auto"/>
      </w:pPr>
      <w:r>
        <w:separator/>
      </w:r>
    </w:p>
  </w:endnote>
  <w:endnote w:type="continuationSeparator" w:id="0">
    <w:p w:rsidR="00581927" w:rsidRDefault="00581927" w:rsidP="0058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27" w:rsidRDefault="00581927" w:rsidP="00581927">
      <w:pPr>
        <w:spacing w:after="0" w:line="240" w:lineRule="auto"/>
      </w:pPr>
      <w:r>
        <w:separator/>
      </w:r>
    </w:p>
  </w:footnote>
  <w:footnote w:type="continuationSeparator" w:id="0">
    <w:p w:rsidR="00581927" w:rsidRDefault="00581927" w:rsidP="0058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8A" w:rsidRPr="0092698A" w:rsidRDefault="0092698A">
    <w:pPr>
      <w:pStyle w:val="Header"/>
      <w:rPr>
        <w:rFonts w:ascii="Times New Roman" w:hAnsi="Times New Roman" w:cs="Times New Roman"/>
        <w:i/>
        <w:sz w:val="20"/>
        <w:szCs w:val="20"/>
      </w:rPr>
    </w:pPr>
    <w:r w:rsidRPr="0092698A">
      <w:rPr>
        <w:rFonts w:ascii="Times New Roman" w:hAnsi="Times New Roman" w:cs="Times New Roman"/>
        <w:i/>
        <w:sz w:val="20"/>
        <w:szCs w:val="20"/>
      </w:rPr>
      <w:t>Attachment #3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0113"/>
    <w:multiLevelType w:val="hybridMultilevel"/>
    <w:tmpl w:val="A5E83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379C"/>
    <w:multiLevelType w:val="hybridMultilevel"/>
    <w:tmpl w:val="620CDCDC"/>
    <w:lvl w:ilvl="0" w:tplc="318C4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5B"/>
    <w:rsid w:val="00041D79"/>
    <w:rsid w:val="00581927"/>
    <w:rsid w:val="005A68A5"/>
    <w:rsid w:val="007D42FD"/>
    <w:rsid w:val="0092698A"/>
    <w:rsid w:val="00A7145B"/>
    <w:rsid w:val="00A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FB96"/>
  <w15:chartTrackingRefBased/>
  <w15:docId w15:val="{48BE4BBA-A66E-4915-85D4-0E7BFA24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4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45B"/>
    <w:pPr>
      <w:ind w:left="720"/>
      <w:contextualSpacing/>
    </w:pPr>
  </w:style>
  <w:style w:type="table" w:styleId="TableGrid">
    <w:name w:val="Table Grid"/>
    <w:basedOn w:val="TableNormal"/>
    <w:uiPriority w:val="39"/>
    <w:rsid w:val="0058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27"/>
  </w:style>
  <w:style w:type="paragraph" w:styleId="Footer">
    <w:name w:val="footer"/>
    <w:basedOn w:val="Normal"/>
    <w:link w:val="FooterChar"/>
    <w:uiPriority w:val="99"/>
    <w:unhideWhenUsed/>
    <w:rsid w:val="005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Angie</dc:creator>
  <cp:keywords/>
  <dc:description/>
  <cp:lastModifiedBy>Lander, Angie</cp:lastModifiedBy>
  <cp:revision>3</cp:revision>
  <dcterms:created xsi:type="dcterms:W3CDTF">2018-01-11T16:43:00Z</dcterms:created>
  <dcterms:modified xsi:type="dcterms:W3CDTF">2018-01-11T16:45:00Z</dcterms:modified>
</cp:coreProperties>
</file>